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841A" w14:textId="77777777" w:rsidR="00186F33" w:rsidRPr="00186F33" w:rsidRDefault="00186F33" w:rsidP="00186F33">
      <w:pPr>
        <w:jc w:val="center"/>
        <w:rPr>
          <w:sz w:val="32"/>
          <w:szCs w:val="32"/>
        </w:rPr>
      </w:pPr>
      <w:r w:rsidRPr="00186F33">
        <w:rPr>
          <w:sz w:val="32"/>
          <w:szCs w:val="32"/>
        </w:rPr>
        <w:t>Глава 9</w:t>
      </w:r>
    </w:p>
    <w:p w14:paraId="778891F0" w14:textId="7A39F42A" w:rsidR="00186F33" w:rsidRDefault="00186F33" w:rsidP="00186F33">
      <w:pPr>
        <w:jc w:val="center"/>
        <w:rPr>
          <w:sz w:val="32"/>
          <w:szCs w:val="32"/>
        </w:rPr>
      </w:pPr>
      <w:r w:rsidRPr="00186F33">
        <w:rPr>
          <w:sz w:val="32"/>
          <w:szCs w:val="32"/>
        </w:rPr>
        <w:t>Търсенето</w:t>
      </w:r>
    </w:p>
    <w:p w14:paraId="1C58EC2A" w14:textId="77777777" w:rsidR="00186F33" w:rsidRPr="00186F33" w:rsidRDefault="00186F33" w:rsidP="00186F33">
      <w:pPr>
        <w:jc w:val="center"/>
        <w:rPr>
          <w:sz w:val="32"/>
          <w:szCs w:val="32"/>
        </w:rPr>
      </w:pPr>
    </w:p>
    <w:p w14:paraId="4D53A2BE" w14:textId="29B38309" w:rsidR="00186F33" w:rsidRDefault="00186F33" w:rsidP="00186F33">
      <w:r>
        <w:rPr>
          <w:lang w:val="bg-BG"/>
        </w:rPr>
        <w:t>Устата на Сара пресъхна</w:t>
      </w:r>
      <w:r>
        <w:t>. Изведнъж тя осъзна тежестта на малката книга, зашита в долната ѝ пола. Какво щеше да се случи, ако откриеха Новия завет, който тя внасяше контрабандно в Англия?</w:t>
      </w:r>
    </w:p>
    <w:p w14:paraId="1C973076" w14:textId="77777777" w:rsidR="00186F33" w:rsidRDefault="00186F33" w:rsidP="00186F33">
      <w:r>
        <w:t>Претърсвачите се качиха на борда, изкараха екипажа и пътниците на палубата и поставиха охрана, а няколко други слязоха долу.</w:t>
      </w:r>
    </w:p>
    <w:p w14:paraId="6F2AE5BF" w14:textId="77777777" w:rsidR="00186F33" w:rsidRDefault="00186F33" w:rsidP="00186F33">
      <w:r>
        <w:t>"Какъв е смисълът на това?" - попита капитанът на кораба. "Ние сме лицензиран английски търговски кораб."</w:t>
      </w:r>
    </w:p>
    <w:p w14:paraId="5BBCCA25" w14:textId="77777777" w:rsidR="00186F33" w:rsidRDefault="00186F33" w:rsidP="00186F33">
      <w:r>
        <w:t>"Кой е собственикът?" - излая един от войниците, които останаха на палубата. Изглеждаше, че той командва.</w:t>
      </w:r>
    </w:p>
    <w:p w14:paraId="74A3CDB9" w14:textId="77777777" w:rsidR="00186F33" w:rsidRDefault="00186F33" w:rsidP="00186F33">
      <w:r>
        <w:t>"Томас Пойнтц, Антверпен, Белгия" - заговори Майлс. "Аз съм Майлс Уолш, неговият помощник."</w:t>
      </w:r>
    </w:p>
    <w:p w14:paraId="4B181BB5" w14:textId="77777777" w:rsidR="00186F33" w:rsidRDefault="00186F33" w:rsidP="00186F33">
      <w:r>
        <w:t>Войникът се усмихна. "Малко си млад, нали? А кой е този?" Той дръпна палец към Сара.</w:t>
      </w:r>
    </w:p>
    <w:p w14:paraId="76EBBF00" w14:textId="77777777" w:rsidR="00186F33" w:rsidRDefault="00186F33" w:rsidP="00186F33">
      <w:r>
        <w:t>"Това е мис Сара Пойнтц, дъщеря на г-н Пойнтц."</w:t>
      </w:r>
    </w:p>
    <w:p w14:paraId="4D0B5172" w14:textId="146D43B7" w:rsidR="00186F33" w:rsidRDefault="00186F33" w:rsidP="00186F33">
      <w:r>
        <w:t xml:space="preserve">"Хм." Мъжът погледна Сара и Майлс за дълъг момент. "Повтарям, </w:t>
      </w:r>
      <w:r>
        <w:rPr>
          <w:lang w:val="bg-BG"/>
        </w:rPr>
        <w:t>какъв е смисълът от</w:t>
      </w:r>
      <w:r>
        <w:t xml:space="preserve"> това?" - каза капитанът.</w:t>
      </w:r>
    </w:p>
    <w:p w14:paraId="4640525D" w14:textId="04292D38" w:rsidR="00186F33" w:rsidRDefault="00186F33" w:rsidP="00186F33">
      <w:r>
        <w:t xml:space="preserve">  Войникът се обърна нетърпеливо към капитана. "Чухме </w:t>
      </w:r>
      <w:r>
        <w:rPr>
          <w:lang w:val="bg-BG"/>
        </w:rPr>
        <w:t>от сигурен източник</w:t>
      </w:r>
      <w:r>
        <w:t>, че този кораб пренася контрабандно еретични книги".</w:t>
      </w:r>
    </w:p>
    <w:p w14:paraId="2CA48C5C" w14:textId="77777777" w:rsidR="00186F33" w:rsidRDefault="00186F33" w:rsidP="00186F33">
      <w:r>
        <w:t>"Нелепо!" - каза капитанът. "Искам..."</w:t>
      </w:r>
    </w:p>
    <w:p w14:paraId="3FA95F57" w14:textId="0EDED626" w:rsidR="00186F33" w:rsidRDefault="00186F33" w:rsidP="00186F33">
      <w:r>
        <w:t>"Нищо няма да поискате! Сами ще проверим дали вашият "товар" отговаря на списъка за превоз".</w:t>
      </w:r>
    </w:p>
    <w:p w14:paraId="5FBB761A" w14:textId="4071E286" w:rsidR="00186F33" w:rsidRDefault="00186F33" w:rsidP="00186F33">
      <w:r>
        <w:t xml:space="preserve">Сара и Майлс си размениха погледи. </w:t>
      </w:r>
      <w:r w:rsidR="0032197F" w:rsidRPr="00D44A0D">
        <w:rPr>
          <w:color w:val="000000" w:themeColor="text1"/>
        </w:rPr>
        <w:t>O</w:t>
      </w:r>
      <w:r w:rsidR="005B4AED" w:rsidRPr="0032197F">
        <w:rPr>
          <w:color w:val="000000" w:themeColor="text1"/>
          <w:lang w:val="bg-BG"/>
        </w:rPr>
        <w:t>т сигурен източник</w:t>
      </w:r>
      <w:r>
        <w:t>? Дали Хенри Филипс също беше предал баща ѝ?</w:t>
      </w:r>
    </w:p>
    <w:p w14:paraId="35AEBA0F" w14:textId="77777777" w:rsidR="00186F33" w:rsidRDefault="00186F33" w:rsidP="00186F33">
      <w:r>
        <w:t>Точно тогава другите търсачи се върнаха на палубата. "Не намерихме нищо - каза единият.</w:t>
      </w:r>
    </w:p>
    <w:p w14:paraId="0B249989" w14:textId="77777777" w:rsidR="00186F33" w:rsidRDefault="00186F33" w:rsidP="00186F33">
      <w:r>
        <w:t>"Тогава нека разтоварят този кораб! Ние ще проверим товара на кея."</w:t>
      </w:r>
    </w:p>
    <w:p w14:paraId="1622C635" w14:textId="77777777" w:rsidR="00186F33" w:rsidRDefault="00186F33" w:rsidP="00186F33">
      <w:r>
        <w:t>Сара видя, че Майлс се кани да говори. Планът беше да наеме карета и да я закара до двореца, след което да се върне, за да контролира разтоварването на товара на Червената кралица. Но вместо това Майлс каза: "Разбира се. Каквото можем да направим, за да помогнем. Скоро ще видите, че всичко това е грешка."</w:t>
      </w:r>
    </w:p>
    <w:p w14:paraId="558789A9" w14:textId="1CAC1D43" w:rsidR="00186F33" w:rsidRDefault="00186F33" w:rsidP="00186F33">
      <w:r>
        <w:t xml:space="preserve">Търсачът го игнорира. "Вие, капитане, свалете майстор Уолш и младата дама тук от кораба и ги изчакайте на кея. Охранител, не ги </w:t>
      </w:r>
      <w:r>
        <w:rPr>
          <w:lang w:val="bg-BG"/>
        </w:rPr>
        <w:t>из</w:t>
      </w:r>
      <w:r>
        <w:t xml:space="preserve">пускайте </w:t>
      </w:r>
      <w:r>
        <w:rPr>
          <w:lang w:val="bg-BG"/>
        </w:rPr>
        <w:t xml:space="preserve">от </w:t>
      </w:r>
      <w:r>
        <w:t>погледа си."</w:t>
      </w:r>
    </w:p>
    <w:p w14:paraId="4BB8EFB0" w14:textId="77777777" w:rsidR="00186F33" w:rsidRDefault="00186F33" w:rsidP="00186F33">
      <w:r>
        <w:t>"Но какво да кажем за багажа на мис Сара, сър?" - възрази капитанът. "Той е</w:t>
      </w:r>
    </w:p>
    <w:p w14:paraId="10CFFDDE" w14:textId="330BE4D7" w:rsidR="00186F33" w:rsidRDefault="00186F33" w:rsidP="00186F33">
      <w:r>
        <w:t xml:space="preserve">все още в каютата </w:t>
      </w:r>
      <w:r w:rsidR="0032197F">
        <w:rPr>
          <w:lang w:val="bg-BG"/>
        </w:rPr>
        <w:t>ѝ</w:t>
      </w:r>
      <w:r>
        <w:t>."</w:t>
      </w:r>
    </w:p>
    <w:p w14:paraId="164AF9B4" w14:textId="11EB57C1" w:rsidR="00186F33" w:rsidRDefault="00186F33" w:rsidP="00186F33">
      <w:r>
        <w:t>"Никой не слиза долу! Ние ще се погрижим за багажа."</w:t>
      </w:r>
    </w:p>
    <w:p w14:paraId="0C923FE0" w14:textId="77777777" w:rsidR="00186F33" w:rsidRDefault="00186F33" w:rsidP="00186F33"/>
    <w:p w14:paraId="7FEB9B22" w14:textId="6A56E6FE" w:rsidR="00186F33" w:rsidRDefault="00186F33" w:rsidP="00186F33">
      <w:r>
        <w:t>Капитанът, Майлс и Сара стояха на кея и гледаха как</w:t>
      </w:r>
      <w:r>
        <w:rPr>
          <w:lang w:val="bg-BG"/>
        </w:rPr>
        <w:t xml:space="preserve"> </w:t>
      </w:r>
      <w:r>
        <w:t xml:space="preserve">разтоварват </w:t>
      </w:r>
      <w:r w:rsidR="005B4AED" w:rsidRPr="0032197F">
        <w:rPr>
          <w:color w:val="000000" w:themeColor="text1"/>
        </w:rPr>
        <w:t>кораба</w:t>
      </w:r>
      <w:r>
        <w:t>. Претърсвачите избраха на случаен принцип определени щайги, варели и пакети, които да бъдат отворени и съдържанието им да бъде претърсено за контрабандни книги.</w:t>
      </w:r>
    </w:p>
    <w:p w14:paraId="0CAB63BC" w14:textId="77777777" w:rsidR="00186F33" w:rsidRDefault="00186F33" w:rsidP="00186F33">
      <w:r>
        <w:t>"Това ще отнеме цяла нощ" - промълви Майлс.</w:t>
      </w:r>
    </w:p>
    <w:p w14:paraId="261DEADB" w14:textId="77777777" w:rsidR="00186F33" w:rsidRDefault="00186F33" w:rsidP="00186F33">
      <w:r>
        <w:t>Сара наблюдаваше претърсването, а в стомаха ѝ се надигаше чувство на страх. Ако не намерят книгите в товара, ще я претърсят ли?</w:t>
      </w:r>
    </w:p>
    <w:p w14:paraId="64C798F1" w14:textId="77777777" w:rsidR="00186F33" w:rsidRDefault="00186F33" w:rsidP="00186F33">
      <w:r>
        <w:lastRenderedPageBreak/>
        <w:t>Точно тогава отговорният войник донесе чантите ѝ. Тя разбра, че съдържанието им е било изхвърлено и после натъпкано обратно. Тя примигна, за да върне сълзите, които се появиха в очите ѝ.</w:t>
      </w:r>
    </w:p>
    <w:p w14:paraId="58433708" w14:textId="77777777" w:rsidR="00186F33" w:rsidRDefault="00186F33" w:rsidP="00186F33">
      <w:r>
        <w:t>"Господине!" - изведнъж каза Майлс. "Трябва да ви помоля за разрешение. Мис Пойнтц е на път към двореца Уайтхол по молба на кралица Анна. Кралицата ще се разстрои, ако това ненужно претърсване забави пристигането ѝ."</w:t>
      </w:r>
    </w:p>
    <w:p w14:paraId="25A313D0" w14:textId="77777777" w:rsidR="00186F33" w:rsidRDefault="00186F33" w:rsidP="00186F33">
      <w:r>
        <w:t>Мъжът се поколеба. "Вероятна история" - изръмжа той.</w:t>
      </w:r>
    </w:p>
    <w:p w14:paraId="7C3BC73C" w14:textId="77777777" w:rsidR="00186F33" w:rsidRDefault="00186F33" w:rsidP="00186F33">
      <w:r>
        <w:t>Майлс извади писмото на Ан Болейн от чантата си. "Ето."</w:t>
      </w:r>
    </w:p>
    <w:p w14:paraId="1C573D3D" w14:textId="0A5DA2B9" w:rsidR="00186F33" w:rsidRPr="000E237C" w:rsidRDefault="00186F33" w:rsidP="00186F33">
      <w:r w:rsidRPr="000E237C">
        <w:t xml:space="preserve">Сара затаи дъх, докато войникът се взираше в писмото </w:t>
      </w:r>
      <w:r w:rsidR="000E237C" w:rsidRPr="000E237C">
        <w:rPr>
          <w:lang w:val="bg-BG"/>
        </w:rPr>
        <w:t>на</w:t>
      </w:r>
      <w:r w:rsidRPr="000E237C">
        <w:t xml:space="preserve"> избледняващата</w:t>
      </w:r>
    </w:p>
    <w:p w14:paraId="59D50B20" w14:textId="24EB752A" w:rsidR="00186F33" w:rsidRDefault="00186F33" w:rsidP="00186F33">
      <w:r w:rsidRPr="000E237C">
        <w:t>светлината;</w:t>
      </w:r>
      <w:r>
        <w:t xml:space="preserve"> над крайбрежието се бе спуснал здрач. </w:t>
      </w:r>
      <w:r w:rsidR="006A1DB8">
        <w:rPr>
          <w:lang w:val="bg-BG"/>
        </w:rPr>
        <w:t>Внезапно</w:t>
      </w:r>
      <w:r>
        <w:t xml:space="preserve"> </w:t>
      </w:r>
      <w:r w:rsidR="006A1DB8">
        <w:rPr>
          <w:lang w:val="bg-BG"/>
        </w:rPr>
        <w:t xml:space="preserve">той </w:t>
      </w:r>
      <w:r w:rsidR="0032197F">
        <w:rPr>
          <w:lang w:val="bg-BG"/>
        </w:rPr>
        <w:t xml:space="preserve">подаде </w:t>
      </w:r>
      <w:r>
        <w:t>писмото обратно към Майлс.</w:t>
      </w:r>
    </w:p>
    <w:p w14:paraId="5D18ACC8" w14:textId="77777777" w:rsidR="00186F33" w:rsidRDefault="00186F33" w:rsidP="00186F33">
      <w:r>
        <w:t>"Тя може да тръгне."</w:t>
      </w:r>
    </w:p>
    <w:p w14:paraId="16A94C8D" w14:textId="77777777" w:rsidR="00186F33" w:rsidRDefault="00186F33" w:rsidP="00186F33">
      <w:r>
        <w:t>"Трябва да ви помоля да ми разрешите да отида с нея" - каза Майлс.</w:t>
      </w:r>
    </w:p>
    <w:p w14:paraId="77EA732B" w14:textId="77777777" w:rsidR="00186F33" w:rsidRDefault="00186F33" w:rsidP="00186F33">
      <w:r>
        <w:t>"Не! О... добре. Но трябва да се върнете незабавно. Червеният</w:t>
      </w:r>
    </w:p>
    <w:p w14:paraId="7851306E" w14:textId="77777777" w:rsidR="00186F33" w:rsidRDefault="00186F33" w:rsidP="00186F33">
      <w:r>
        <w:t>Кралицата е конфискуван, докато не го освободим."</w:t>
      </w:r>
    </w:p>
    <w:p w14:paraId="5DBBD6E2" w14:textId="77777777" w:rsidR="00186F33" w:rsidRDefault="00186F33" w:rsidP="00186F33">
      <w:r>
        <w:t>"Разбира се" - промърмори Майлс, грабна чантите на Сара и я побутна</w:t>
      </w:r>
    </w:p>
    <w:p w14:paraId="0A2F7DBD" w14:textId="4C9D35BE" w:rsidR="00186F33" w:rsidRDefault="00186F33" w:rsidP="00186F33">
      <w:r>
        <w:t xml:space="preserve">от кея към наетите </w:t>
      </w:r>
      <w:r w:rsidR="006A1DB8">
        <w:rPr>
          <w:lang w:val="bg-BG"/>
        </w:rPr>
        <w:t>карети</w:t>
      </w:r>
      <w:r>
        <w:t>.</w:t>
      </w:r>
    </w:p>
    <w:p w14:paraId="5AF762C5" w14:textId="77777777" w:rsidR="00186F33" w:rsidRDefault="00186F33" w:rsidP="00186F33">
      <w:r>
        <w:t>Едва когато се качиха в каретата, която се насочваше към двореца Уайтхол, Сара</w:t>
      </w:r>
    </w:p>
    <w:p w14:paraId="5F9518B9" w14:textId="77777777" w:rsidR="00186F33" w:rsidRDefault="00186F33" w:rsidP="00186F33">
      <w:r>
        <w:t>най-накрая се отпусна. И тогава тя започна да се смее. "О, Майлс, ти беше прекрасен!"</w:t>
      </w:r>
    </w:p>
    <w:p w14:paraId="75E26664" w14:textId="77777777" w:rsidR="00186F33" w:rsidRDefault="00186F33" w:rsidP="00186F33">
      <w:r>
        <w:t>"Трябваше да се сетя за това още от самото начало" - каза той.</w:t>
      </w:r>
    </w:p>
    <w:p w14:paraId="57C31F9E" w14:textId="71886C65" w:rsidR="00147D07" w:rsidRPr="00147D07" w:rsidRDefault="00147D07" w:rsidP="006A1DB8">
      <w:pPr>
        <w:rPr>
          <w:lang w:val="bg-BG"/>
        </w:rPr>
      </w:pPr>
      <w:r w:rsidRPr="00147D07">
        <w:t>“</w:t>
      </w:r>
      <w:r w:rsidRPr="00D44A0D">
        <w:rPr>
          <w:lang w:val="bg-BG"/>
        </w:rPr>
        <w:t xml:space="preserve">Трябва да гледам към </w:t>
      </w:r>
      <w:r w:rsidR="00D44A0D">
        <w:rPr>
          <w:lang w:val="bg-BG"/>
        </w:rPr>
        <w:t>целта</w:t>
      </w:r>
      <w:r>
        <w:rPr>
          <w:lang w:val="bg-BG"/>
        </w:rPr>
        <w:t>! Изохка Сара. Но всичко ми е толкова разбъркано.</w:t>
      </w:r>
    </w:p>
    <w:p w14:paraId="03CF08D8" w14:textId="28837F9B" w:rsidR="006A1DB8" w:rsidRPr="006A1DB8" w:rsidRDefault="006A1DB8" w:rsidP="006A1DB8">
      <w:pPr>
        <w:rPr>
          <w:lang w:val="bg-BG"/>
        </w:rPr>
      </w:pPr>
      <w:r w:rsidRPr="006A1DB8">
        <w:rPr>
          <w:lang w:val="bg-BG"/>
        </w:rPr>
        <w:t>Каретата се движеше с добра скорост, криволичейки и завивайки по тесните улички, които следваха река Темза към западния край на Лондон. Тъмнината беше паднала над града, когато каруцарят най-накрая пришпори коне</w:t>
      </w:r>
      <w:r>
        <w:rPr>
          <w:lang w:val="bg-BG"/>
        </w:rPr>
        <w:t>те си</w:t>
      </w:r>
      <w:r w:rsidRPr="006A1DB8">
        <w:rPr>
          <w:lang w:val="bg-BG"/>
        </w:rPr>
        <w:t xml:space="preserve"> и извика: "Дворецът Уайтхол".</w:t>
      </w:r>
    </w:p>
    <w:p w14:paraId="3892F201" w14:textId="34975A2F" w:rsidR="006A1DB8" w:rsidRPr="006A1DB8" w:rsidRDefault="006A1DB8" w:rsidP="006A1DB8">
      <w:pPr>
        <w:rPr>
          <w:lang w:val="bg-BG"/>
        </w:rPr>
      </w:pPr>
      <w:r w:rsidRPr="006A1DB8">
        <w:rPr>
          <w:lang w:val="bg-BG"/>
        </w:rPr>
        <w:t xml:space="preserve">Майлс помоли </w:t>
      </w:r>
      <w:r>
        <w:rPr>
          <w:lang w:val="bg-BG"/>
        </w:rPr>
        <w:t xml:space="preserve">каруцарят </w:t>
      </w:r>
      <w:r w:rsidRPr="006A1DB8">
        <w:rPr>
          <w:lang w:val="bg-BG"/>
        </w:rPr>
        <w:t>да изчака и се приближи до охраната на заградената порта. Сара изпъна врат, взирайки се очаровано във великолепната къща, която някога е принадлежала на архиепископа на Йорк, а след това на кардинала. Кардиналът беше изпаднал в немилост пред краля и той беше взел двореца за свое ползване.</w:t>
      </w:r>
    </w:p>
    <w:p w14:paraId="785AD84B" w14:textId="77777777" w:rsidR="006A1DB8" w:rsidRPr="006A1DB8" w:rsidRDefault="006A1DB8" w:rsidP="006A1DB8">
      <w:pPr>
        <w:rPr>
          <w:lang w:val="bg-BG"/>
        </w:rPr>
      </w:pPr>
      <w:r w:rsidRPr="006A1DB8">
        <w:rPr>
          <w:lang w:val="bg-BG"/>
        </w:rPr>
        <w:t>"Сара? Хайде!"</w:t>
      </w:r>
    </w:p>
    <w:p w14:paraId="50289D78" w14:textId="1344E6A7" w:rsidR="006A1DB8" w:rsidRPr="006A1DB8" w:rsidRDefault="006A1DB8" w:rsidP="006A1DB8">
      <w:pPr>
        <w:rPr>
          <w:lang w:val="bg-BG"/>
        </w:rPr>
      </w:pPr>
      <w:r w:rsidRPr="006A1DB8">
        <w:rPr>
          <w:lang w:val="bg-BG"/>
        </w:rPr>
        <w:t>Сара осъзна, че пазачът е отворил портата и ги води към огромните резбовани врати. Трябваше да покажат писмото на стражите на дв</w:t>
      </w:r>
      <w:r w:rsidR="001114CC">
        <w:rPr>
          <w:lang w:val="bg-BG"/>
        </w:rPr>
        <w:t>е</w:t>
      </w:r>
      <w:r w:rsidRPr="006A1DB8">
        <w:rPr>
          <w:lang w:val="bg-BG"/>
        </w:rPr>
        <w:t xml:space="preserve"> врати, преди Сара и Майлс да застанат във външния двор и слугата да бъде изпратен да информира кралицата.</w:t>
      </w:r>
    </w:p>
    <w:p w14:paraId="412DF7E9" w14:textId="38C3E68C" w:rsidR="006A1DB8" w:rsidRDefault="006A1DB8" w:rsidP="006A1DB8">
      <w:pPr>
        <w:rPr>
          <w:lang w:val="bg-BG"/>
        </w:rPr>
      </w:pPr>
      <w:r w:rsidRPr="006A1DB8">
        <w:rPr>
          <w:lang w:val="bg-BG"/>
        </w:rPr>
        <w:t>След около петнадесет минути слугата се върна и подкани Сара и Майлс да го последват. Още дв</w:t>
      </w:r>
      <w:r w:rsidR="001114CC">
        <w:rPr>
          <w:lang w:val="bg-BG"/>
        </w:rPr>
        <w:t xml:space="preserve">е </w:t>
      </w:r>
      <w:r w:rsidRPr="006A1DB8">
        <w:rPr>
          <w:lang w:val="bg-BG"/>
        </w:rPr>
        <w:t>врати и те бяха във вътрешния двор. След още едно изчакване в стаята величествено се вмъкна едра благородн</w:t>
      </w:r>
      <w:r w:rsidR="001114CC">
        <w:rPr>
          <w:lang w:val="bg-BG"/>
        </w:rPr>
        <w:t>а дама</w:t>
      </w:r>
      <w:r w:rsidRPr="006A1DB8">
        <w:rPr>
          <w:lang w:val="bg-BG"/>
        </w:rPr>
        <w:t>. "Аз съм госпожа Стоунър, придружителка на неомъжените прислужници - каза дамата. "Кралицата те очаква, Сара. Благодарим ви, господин Уолш, че придружихте братовчедка си."</w:t>
      </w:r>
    </w:p>
    <w:p w14:paraId="4E705313" w14:textId="77777777" w:rsidR="001114CC" w:rsidRPr="006A1DB8" w:rsidRDefault="001114CC" w:rsidP="006A1DB8">
      <w:pPr>
        <w:rPr>
          <w:lang w:val="bg-BG"/>
        </w:rPr>
      </w:pPr>
    </w:p>
    <w:p w14:paraId="1B8C6E07" w14:textId="77777777" w:rsidR="006A1DB8" w:rsidRPr="006A1DB8" w:rsidRDefault="006A1DB8" w:rsidP="006A1DB8">
      <w:pPr>
        <w:rPr>
          <w:lang w:val="bg-BG"/>
        </w:rPr>
      </w:pPr>
      <w:r w:rsidRPr="006A1DB8">
        <w:rPr>
          <w:lang w:val="bg-BG"/>
        </w:rPr>
        <w:t>Майлс изглеждаше неспокоен.</w:t>
      </w:r>
    </w:p>
    <w:p w14:paraId="7565C7D9" w14:textId="77777777" w:rsidR="006A1DB8" w:rsidRPr="006A1DB8" w:rsidRDefault="006A1DB8" w:rsidP="006A1DB8">
      <w:pPr>
        <w:rPr>
          <w:lang w:val="bg-BG"/>
        </w:rPr>
      </w:pPr>
      <w:r w:rsidRPr="006A1DB8">
        <w:rPr>
          <w:lang w:val="bg-BG"/>
        </w:rPr>
        <w:t>"Ще се оправя, Майлс - каза Сара и му се усмихна с повече увереност, отколкото изпитваше. Тя сложи ръка на ръката му. "Бог да бъде с теб."</w:t>
      </w:r>
    </w:p>
    <w:p w14:paraId="5CB0D0B5" w14:textId="77777777" w:rsidR="006A1DB8" w:rsidRPr="006A1DB8" w:rsidRDefault="006A1DB8" w:rsidP="006A1DB8">
      <w:pPr>
        <w:rPr>
          <w:lang w:val="bg-BG"/>
        </w:rPr>
      </w:pPr>
      <w:r w:rsidRPr="006A1DB8">
        <w:rPr>
          <w:lang w:val="bg-BG"/>
        </w:rPr>
        <w:t xml:space="preserve">"И с теб" - каза Майлс; гласът му прозвуча напрегнато. Той се поклони на госпожа Стоунър и се обърна да си върви. След това се върна и дръпна Сара настрани. "Сара - каза той, - след като се погрижа за нещата в доковете, ще посетя родителите си в имението Литъл Содбъри. Ако имаш нужда да се свържеш с мен през следващите няколко седмици, просто изпрати съобщение. Ще се опитам да се видим, преди да се </w:t>
      </w:r>
      <w:r w:rsidRPr="006A1DB8">
        <w:rPr>
          <w:lang w:val="bg-BG"/>
        </w:rPr>
        <w:lastRenderedPageBreak/>
        <w:t>върна в Антверпен". След това той последва слугата и огромните врати се затвориха зад тях.</w:t>
      </w:r>
    </w:p>
    <w:p w14:paraId="064399C8" w14:textId="77777777" w:rsidR="006A1DB8" w:rsidRPr="006A1DB8" w:rsidRDefault="006A1DB8" w:rsidP="006A1DB8">
      <w:pPr>
        <w:rPr>
          <w:lang w:val="bg-BG"/>
        </w:rPr>
      </w:pPr>
      <w:r w:rsidRPr="006A1DB8">
        <w:rPr>
          <w:lang w:val="bg-BG"/>
        </w:rPr>
        <w:t>"Ела сега, Сара - каза енергично госпожа Стоунър. "Кралица Анна те чака."</w:t>
      </w:r>
    </w:p>
    <w:p w14:paraId="6A6F41F4" w14:textId="77777777" w:rsidR="006A1DB8" w:rsidRPr="006A1DB8" w:rsidRDefault="006A1DB8" w:rsidP="006A1DB8">
      <w:pPr>
        <w:rPr>
          <w:lang w:val="bg-BG"/>
        </w:rPr>
      </w:pPr>
      <w:r w:rsidRPr="006A1DB8">
        <w:rPr>
          <w:lang w:val="bg-BG"/>
        </w:rPr>
        <w:t>Госпожа Стонър ги поведе по извито стълбище, през няколко коридора и по друго стълбище. Слугата, който носеше чантите ѝ, я последва. Богати завеси висяха на всеки прозорец; подовете бяха инкрустирани с мрамор с прекрасни мотиви. След първите няколко завоя Сара осъзна, че никога няма да може да намери пътя обратно по начина, по който бяха дошли. Никога не си беше представяла толкова голяма къща.</w:t>
      </w:r>
    </w:p>
    <w:p w14:paraId="4942259A" w14:textId="06DC6B7F" w:rsidR="006A1DB8" w:rsidRPr="006A1DB8" w:rsidRDefault="006A1DB8" w:rsidP="006A1DB8">
      <w:pPr>
        <w:rPr>
          <w:lang w:val="bg-BG"/>
        </w:rPr>
      </w:pPr>
      <w:r w:rsidRPr="006A1DB8">
        <w:rPr>
          <w:lang w:val="bg-BG"/>
        </w:rPr>
        <w:t>И тогава госпожа Стоунър спря пред една сводеста врата и почука. Една служителка я отвори и госпожа Стонър и Сара влязоха. Ан Болейн седеше</w:t>
      </w:r>
      <w:r w:rsidR="001114CC">
        <w:rPr>
          <w:lang w:val="bg-BG"/>
        </w:rPr>
        <w:t xml:space="preserve"> в</w:t>
      </w:r>
      <w:r w:rsidRPr="006A1DB8">
        <w:rPr>
          <w:lang w:val="bg-BG"/>
        </w:rPr>
        <w:t xml:space="preserve"> салона </w:t>
      </w:r>
      <w:r w:rsidR="001114CC">
        <w:rPr>
          <w:lang w:val="bg-BG"/>
        </w:rPr>
        <w:t>по</w:t>
      </w:r>
      <w:r w:rsidRPr="006A1DB8">
        <w:rPr>
          <w:lang w:val="bg-BG"/>
        </w:rPr>
        <w:t xml:space="preserve"> бял халат; дългата ѝ тъмна коса, която висеше свободно на раменете, беше раз</w:t>
      </w:r>
      <w:r w:rsidR="001114CC">
        <w:rPr>
          <w:lang w:val="bg-BG"/>
        </w:rPr>
        <w:t>р</w:t>
      </w:r>
      <w:r w:rsidRPr="006A1DB8">
        <w:rPr>
          <w:lang w:val="bg-BG"/>
        </w:rPr>
        <w:t>есана от млада жена.</w:t>
      </w:r>
    </w:p>
    <w:p w14:paraId="09A9575F" w14:textId="77777777" w:rsidR="006A1DB8" w:rsidRPr="006A1DB8" w:rsidRDefault="006A1DB8" w:rsidP="006A1DB8">
      <w:pPr>
        <w:rPr>
          <w:lang w:val="bg-BG"/>
        </w:rPr>
      </w:pPr>
      <w:r w:rsidRPr="006A1DB8">
        <w:rPr>
          <w:lang w:val="bg-BG"/>
        </w:rPr>
        <w:t>"Сара! Скъпа Сара!" Ан извика, скочи и се приближи към младото момиче с протегнати ръце.</w:t>
      </w:r>
    </w:p>
    <w:p w14:paraId="4089837F" w14:textId="77777777" w:rsidR="006A1DB8" w:rsidRPr="006A1DB8" w:rsidRDefault="006A1DB8" w:rsidP="006A1DB8">
      <w:pPr>
        <w:rPr>
          <w:lang w:val="bg-BG"/>
        </w:rPr>
      </w:pPr>
      <w:r w:rsidRPr="006A1DB8">
        <w:rPr>
          <w:lang w:val="bg-BG"/>
        </w:rPr>
        <w:t>Изведнъж Сара се почувства много странно. В стаята беше много топло, главата ѝ беше лека. Навсякъде имаше ярки свещи, но въпреки това всичко притъмняваше. Стените сякаш се накланяха; подът се втурна към нея. После всичко потъна в мрак.</w:t>
      </w:r>
    </w:p>
    <w:p w14:paraId="76866A83" w14:textId="77777777" w:rsidR="006A1DB8" w:rsidRPr="006A1DB8" w:rsidRDefault="006A1DB8" w:rsidP="006A1DB8">
      <w:pPr>
        <w:rPr>
          <w:lang w:val="bg-BG"/>
        </w:rPr>
      </w:pPr>
    </w:p>
    <w:p w14:paraId="6A424F76" w14:textId="77777777" w:rsidR="00186F33" w:rsidRDefault="00186F33" w:rsidP="00186F33"/>
    <w:p w14:paraId="40A8A60B" w14:textId="535EE311" w:rsidR="00186F33" w:rsidRDefault="00186F33" w:rsidP="00186F33"/>
    <w:sectPr w:rsidR="00186F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F33"/>
    <w:rsid w:val="000E237C"/>
    <w:rsid w:val="001114CC"/>
    <w:rsid w:val="00147D07"/>
    <w:rsid w:val="00186F33"/>
    <w:rsid w:val="0032197F"/>
    <w:rsid w:val="005B4AED"/>
    <w:rsid w:val="006A1DB8"/>
    <w:rsid w:val="00831372"/>
    <w:rsid w:val="00D44A0D"/>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4667CC"/>
  <w15:docId w15:val="{7C9362D4-4D37-CC43-9ECE-FEE7F809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4</cp:revision>
  <dcterms:created xsi:type="dcterms:W3CDTF">2022-11-14T10:15:00Z</dcterms:created>
  <dcterms:modified xsi:type="dcterms:W3CDTF">2022-11-23T09:03:00Z</dcterms:modified>
</cp:coreProperties>
</file>